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Aplus 1.54" Touch Screen Smart Watch phone NFC for Phone Android Samsung LG HTC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New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Aplus 1.54" Touch Screen Smart Watch phone NFC for Phone Android Samsung LG HTC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Aplus 1.54" Touch Screen Smart Watch phone NFC for Android Samsung LG HTC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tbl>
      <w:tblPr>
        <w:tblStyle w:val="8"/>
        <w:tblW w:w="83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4"/>
        <w:gridCol w:w="62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7"/>
                <w:rFonts w:ascii="Arial" w:hAnsi="Arial" w:cs="Arial"/>
                <w:caps w:val="0"/>
                <w:color w:val="E53333"/>
                <w:spacing w:val="0"/>
                <w:sz w:val="24"/>
                <w:szCs w:val="24"/>
              </w:rPr>
              <w:t>Hardware Parameters: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CPU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533MHz MTK6260A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Memory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128+64M Support 32G TF Card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Display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1.5inch TFT HD LCD</w:t>
            </w:r>
          </w:p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Resolution: 240 X240 pixel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Bluetooth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Ver. 3.0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Camera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1.3M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Battery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450 mAh Polymer battery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Acceleration Sensor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3D acceleration, step counting analysis, sedentary remind, sleep monitoring, anti-lost, remote camera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NFC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No need to search, Bluetooth pairing, Electronic business card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7"/>
                <w:rFonts w:ascii="Arial" w:hAnsi="Arial" w:cs="Arial"/>
                <w:caps w:val="0"/>
                <w:color w:val="E53333"/>
                <w:spacing w:val="0"/>
                <w:sz w:val="24"/>
                <w:szCs w:val="24"/>
              </w:rPr>
              <w:t>Function Parameters: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Call Function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GSM 850/900/1800/1900 Four frequency call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Dial, Hands-free, Phone records, Phone book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Bluetooth headset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Short Message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Local SMS</w:t>
            </w:r>
          </w:p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Mobile phone SMS Bluetooth synchronization push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Entertainment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Mp3,Mp4 local playback, Bluetooth music player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Call Reminder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The bell and vibrating alert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Clock Display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3 sets of display clock, free switch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Bidirectional Anti-lost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Anti-lost to remind, bidirectional search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Pedometer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Sports, Sports mileage recording step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Sedentary Remind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Sedentary Remind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Sleep Monitoring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Monitoring the quality of sleep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Photograph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Watch photograph, Local memory storage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Camera watch mobile phone to mobile phone remote control, storage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Calendar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The Calendar, but synchronization schedule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Bluetooth Push Information</w:t>
            </w:r>
          </w:p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QQ, Micro message, Twitter and other timely information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Message push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 w:ascii="Arial" w:hAnsi="Arial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News client information, system configuration information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7"/>
                <w:rFonts w:ascii="Arial" w:hAnsi="Arial" w:cs="Arial"/>
                <w:caps w:val="0"/>
                <w:color w:val="E53333"/>
                <w:spacing w:val="0"/>
                <w:sz w:val="24"/>
                <w:szCs w:val="24"/>
              </w:rPr>
              <w:t>General Specifications: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Color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Black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Weight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205g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Accessories</w:t>
            </w:r>
          </w:p>
        </w:tc>
        <w:tc>
          <w:tcPr>
            <w:tcW w:w="6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cs="Arial"/>
                <w:caps w:val="0"/>
                <w:spacing w:val="0"/>
                <w:sz w:val="21"/>
                <w:szCs w:val="21"/>
              </w:rPr>
              <w:t>Smart Watch, Charging cable, User manual</w:t>
            </w:r>
          </w:p>
        </w:tc>
      </w:tr>
    </w:tbl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 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  </w:t>
      </w:r>
    </w:p>
    <w:p>
      <w:pPr>
        <w:widowControl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 Smart Bluetooth Watch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 USB Charging/ Data Csble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1x User Manuel</w:t>
      </w: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42D2A"/>
    <w:rsid w:val="00003BE0"/>
    <w:rsid w:val="00051332"/>
    <w:rsid w:val="00062D5B"/>
    <w:rsid w:val="00071176"/>
    <w:rsid w:val="00074B89"/>
    <w:rsid w:val="000F7711"/>
    <w:rsid w:val="0010599C"/>
    <w:rsid w:val="00105A28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B6792"/>
    <w:rsid w:val="001C143B"/>
    <w:rsid w:val="001E70CC"/>
    <w:rsid w:val="001F098C"/>
    <w:rsid w:val="001F6A10"/>
    <w:rsid w:val="00200CF6"/>
    <w:rsid w:val="002019D7"/>
    <w:rsid w:val="0020542D"/>
    <w:rsid w:val="002057EA"/>
    <w:rsid w:val="00214626"/>
    <w:rsid w:val="00221128"/>
    <w:rsid w:val="0022295E"/>
    <w:rsid w:val="00223DA4"/>
    <w:rsid w:val="00236277"/>
    <w:rsid w:val="00242BE3"/>
    <w:rsid w:val="002507A0"/>
    <w:rsid w:val="00253B1C"/>
    <w:rsid w:val="00280841"/>
    <w:rsid w:val="002936DF"/>
    <w:rsid w:val="002A784F"/>
    <w:rsid w:val="002B236C"/>
    <w:rsid w:val="002C117C"/>
    <w:rsid w:val="002C67AB"/>
    <w:rsid w:val="002C7D7D"/>
    <w:rsid w:val="002E5681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90C20"/>
    <w:rsid w:val="003C593B"/>
    <w:rsid w:val="003D07D6"/>
    <w:rsid w:val="003D59BB"/>
    <w:rsid w:val="00412520"/>
    <w:rsid w:val="004218A1"/>
    <w:rsid w:val="0042303A"/>
    <w:rsid w:val="0043283F"/>
    <w:rsid w:val="00435C0B"/>
    <w:rsid w:val="004532E0"/>
    <w:rsid w:val="00456F50"/>
    <w:rsid w:val="004740DA"/>
    <w:rsid w:val="004774DD"/>
    <w:rsid w:val="00490843"/>
    <w:rsid w:val="00493764"/>
    <w:rsid w:val="004C03AA"/>
    <w:rsid w:val="004C5FED"/>
    <w:rsid w:val="004C7A91"/>
    <w:rsid w:val="004D1F21"/>
    <w:rsid w:val="004E26BA"/>
    <w:rsid w:val="00501626"/>
    <w:rsid w:val="00515E6B"/>
    <w:rsid w:val="00534DAD"/>
    <w:rsid w:val="00566DB1"/>
    <w:rsid w:val="005835AC"/>
    <w:rsid w:val="005B258E"/>
    <w:rsid w:val="005B75D0"/>
    <w:rsid w:val="005C68E0"/>
    <w:rsid w:val="005F7AFF"/>
    <w:rsid w:val="006102A8"/>
    <w:rsid w:val="006122C0"/>
    <w:rsid w:val="00612999"/>
    <w:rsid w:val="0061498C"/>
    <w:rsid w:val="00614C9E"/>
    <w:rsid w:val="00625E65"/>
    <w:rsid w:val="00631680"/>
    <w:rsid w:val="006528C5"/>
    <w:rsid w:val="00653A73"/>
    <w:rsid w:val="00663DDB"/>
    <w:rsid w:val="00674341"/>
    <w:rsid w:val="0067644D"/>
    <w:rsid w:val="00676C93"/>
    <w:rsid w:val="006B4493"/>
    <w:rsid w:val="006F1B7B"/>
    <w:rsid w:val="006F478D"/>
    <w:rsid w:val="00710E6C"/>
    <w:rsid w:val="00740D27"/>
    <w:rsid w:val="007614E1"/>
    <w:rsid w:val="00772A7C"/>
    <w:rsid w:val="00790CD5"/>
    <w:rsid w:val="007A16FD"/>
    <w:rsid w:val="007C5A33"/>
    <w:rsid w:val="007D4644"/>
    <w:rsid w:val="007E56C9"/>
    <w:rsid w:val="007F1446"/>
    <w:rsid w:val="00825058"/>
    <w:rsid w:val="0082739C"/>
    <w:rsid w:val="00845C02"/>
    <w:rsid w:val="00853055"/>
    <w:rsid w:val="00854AD6"/>
    <w:rsid w:val="00870CEB"/>
    <w:rsid w:val="00887D90"/>
    <w:rsid w:val="008B73F7"/>
    <w:rsid w:val="008B7701"/>
    <w:rsid w:val="008C727E"/>
    <w:rsid w:val="00911CD3"/>
    <w:rsid w:val="00953119"/>
    <w:rsid w:val="00957AD9"/>
    <w:rsid w:val="00960250"/>
    <w:rsid w:val="0096158B"/>
    <w:rsid w:val="00962371"/>
    <w:rsid w:val="009A5108"/>
    <w:rsid w:val="009B3F9B"/>
    <w:rsid w:val="009E3942"/>
    <w:rsid w:val="00A179CD"/>
    <w:rsid w:val="00A21834"/>
    <w:rsid w:val="00A2557F"/>
    <w:rsid w:val="00A43C71"/>
    <w:rsid w:val="00A73DBE"/>
    <w:rsid w:val="00A77CA1"/>
    <w:rsid w:val="00A916BF"/>
    <w:rsid w:val="00A9389B"/>
    <w:rsid w:val="00A9466A"/>
    <w:rsid w:val="00AB65A4"/>
    <w:rsid w:val="00AC307B"/>
    <w:rsid w:val="00AC34B3"/>
    <w:rsid w:val="00AD157C"/>
    <w:rsid w:val="00AD2DB0"/>
    <w:rsid w:val="00AE14EB"/>
    <w:rsid w:val="00AF7881"/>
    <w:rsid w:val="00B21410"/>
    <w:rsid w:val="00B30D12"/>
    <w:rsid w:val="00B4167B"/>
    <w:rsid w:val="00B42D2A"/>
    <w:rsid w:val="00B4311F"/>
    <w:rsid w:val="00B82836"/>
    <w:rsid w:val="00B9334D"/>
    <w:rsid w:val="00BA3637"/>
    <w:rsid w:val="00BA61AE"/>
    <w:rsid w:val="00BC3C72"/>
    <w:rsid w:val="00BE2961"/>
    <w:rsid w:val="00BE60BA"/>
    <w:rsid w:val="00C112C3"/>
    <w:rsid w:val="00C143CB"/>
    <w:rsid w:val="00C23C14"/>
    <w:rsid w:val="00C33F50"/>
    <w:rsid w:val="00C47577"/>
    <w:rsid w:val="00C64DBE"/>
    <w:rsid w:val="00C80C40"/>
    <w:rsid w:val="00C8447B"/>
    <w:rsid w:val="00CA0209"/>
    <w:rsid w:val="00CA0987"/>
    <w:rsid w:val="00CA0AA8"/>
    <w:rsid w:val="00CA3A8C"/>
    <w:rsid w:val="00CB101E"/>
    <w:rsid w:val="00CC11F5"/>
    <w:rsid w:val="00CD36C7"/>
    <w:rsid w:val="00CF2A93"/>
    <w:rsid w:val="00D02B34"/>
    <w:rsid w:val="00D05447"/>
    <w:rsid w:val="00D32D9D"/>
    <w:rsid w:val="00D369CB"/>
    <w:rsid w:val="00D4772A"/>
    <w:rsid w:val="00D54AFD"/>
    <w:rsid w:val="00D56D7E"/>
    <w:rsid w:val="00D64A73"/>
    <w:rsid w:val="00D9101C"/>
    <w:rsid w:val="00D945BA"/>
    <w:rsid w:val="00DB239F"/>
    <w:rsid w:val="00DB6F06"/>
    <w:rsid w:val="00DC76F5"/>
    <w:rsid w:val="00DD08F7"/>
    <w:rsid w:val="00DD637C"/>
    <w:rsid w:val="00E12F88"/>
    <w:rsid w:val="00E354B1"/>
    <w:rsid w:val="00E35D9B"/>
    <w:rsid w:val="00E410C4"/>
    <w:rsid w:val="00E5634E"/>
    <w:rsid w:val="00E57395"/>
    <w:rsid w:val="00E62053"/>
    <w:rsid w:val="00E65DD4"/>
    <w:rsid w:val="00E670E9"/>
    <w:rsid w:val="00E770E3"/>
    <w:rsid w:val="00E84463"/>
    <w:rsid w:val="00E92174"/>
    <w:rsid w:val="00EA5FC0"/>
    <w:rsid w:val="00EC7637"/>
    <w:rsid w:val="00F005C7"/>
    <w:rsid w:val="00F335C8"/>
    <w:rsid w:val="00F33843"/>
    <w:rsid w:val="00F425AC"/>
    <w:rsid w:val="00F45C2C"/>
    <w:rsid w:val="00F62A81"/>
    <w:rsid w:val="00F72527"/>
    <w:rsid w:val="00F763C6"/>
    <w:rsid w:val="00F77D81"/>
    <w:rsid w:val="00FB61D6"/>
    <w:rsid w:val="00FC5903"/>
    <w:rsid w:val="00FE2D32"/>
    <w:rsid w:val="00FF05E8"/>
    <w:rsid w:val="00FF3998"/>
    <w:rsid w:val="01CA5D25"/>
    <w:rsid w:val="7E152F6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20" w:line="468" w:lineRule="atLeast"/>
      <w:jc w:val="left"/>
      <w:outlineLvl w:val="0"/>
    </w:pPr>
    <w:rPr>
      <w:rFonts w:ascii="Trebuchet MS" w:hAnsi="Trebuchet MS" w:eastAsia="宋体" w:cs="宋体"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Trebuchet MS" w:hAnsi="Trebuchet MS" w:eastAsia="宋体" w:cs="宋体"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65</Words>
  <Characters>374</Characters>
  <Lines>3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2015-05-16T01:38:00Z</dcterms:created>
  <dc:creator>user</dc:creator>
  <cp:lastModifiedBy>CLM</cp:lastModifiedBy>
  <dcterms:modified xsi:type="dcterms:W3CDTF">2015-05-21T02:30:16Z</dcterms:modified>
  <dc:title>Aplus 1.54" Touch Screen Smart Watch phone NFC for Phone Android Samsung LG HTC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